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0B" w:rsidRPr="00BE5A26" w:rsidRDefault="0093190B" w:rsidP="000649E7">
      <w:pPr>
        <w:spacing w:after="0" w:line="240" w:lineRule="auto"/>
        <w:ind w:left="-284" w:firstLine="284"/>
        <w:jc w:val="center"/>
        <w:rPr>
          <w:rFonts w:ascii="Times New Roman" w:eastAsia="Arial" w:hAnsi="Times New Roman"/>
          <w:b/>
          <w:bCs/>
          <w:sz w:val="20"/>
          <w:szCs w:val="20"/>
        </w:rPr>
      </w:pPr>
      <w:r w:rsidRPr="00BE5A26">
        <w:rPr>
          <w:rFonts w:ascii="Times New Roman" w:eastAsia="Arial" w:hAnsi="Times New Roman"/>
          <w:b/>
          <w:bCs/>
          <w:sz w:val="20"/>
          <w:szCs w:val="20"/>
        </w:rPr>
        <w:t xml:space="preserve">Договор </w:t>
      </w:r>
    </w:p>
    <w:p w:rsidR="0093190B" w:rsidRPr="00BE5A26" w:rsidRDefault="0093190B" w:rsidP="0093190B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</w:rPr>
      </w:pPr>
      <w:r w:rsidRPr="00BE5A26">
        <w:rPr>
          <w:rFonts w:ascii="Times New Roman" w:eastAsia="Arial" w:hAnsi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93190B" w:rsidRPr="00A24333" w:rsidRDefault="0093190B" w:rsidP="00A24333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FF0000"/>
          <w:sz w:val="20"/>
          <w:szCs w:val="20"/>
        </w:rPr>
      </w:pPr>
      <w:r w:rsidRPr="00BE5A26">
        <w:rPr>
          <w:rFonts w:ascii="Times New Roman" w:eastAsia="Arial" w:hAnsi="Times New Roman"/>
          <w:b/>
          <w:bCs/>
          <w:sz w:val="20"/>
          <w:szCs w:val="20"/>
        </w:rPr>
        <w:t xml:space="preserve">дошкольного образования </w:t>
      </w:r>
    </w:p>
    <w:p w:rsidR="00A723D8" w:rsidRPr="00A24333" w:rsidRDefault="0093190B" w:rsidP="00A24333">
      <w:pPr>
        <w:spacing w:after="0" w:line="240" w:lineRule="auto"/>
        <w:rPr>
          <w:rFonts w:ascii="Times New Roman" w:eastAsia="Arial" w:hAnsi="Times New Roman"/>
          <w:sz w:val="20"/>
          <w:szCs w:val="20"/>
        </w:rPr>
      </w:pPr>
      <w:r w:rsidRPr="00BE5A26">
        <w:rPr>
          <w:rFonts w:ascii="Times New Roman" w:eastAsia="Arial" w:hAnsi="Times New Roman"/>
          <w:sz w:val="20"/>
          <w:szCs w:val="20"/>
        </w:rPr>
        <w:t xml:space="preserve">г. Старый Оскол                                              </w:t>
      </w:r>
      <w:r w:rsidR="00A723D8">
        <w:rPr>
          <w:rFonts w:ascii="Times New Roman" w:eastAsia="Arial" w:hAnsi="Times New Roman"/>
          <w:sz w:val="20"/>
          <w:szCs w:val="20"/>
        </w:rPr>
        <w:t xml:space="preserve">                                                  </w:t>
      </w:r>
      <w:r w:rsidRPr="00BE5A26">
        <w:rPr>
          <w:rFonts w:ascii="Times New Roman" w:eastAsia="Arial" w:hAnsi="Times New Roman"/>
          <w:sz w:val="20"/>
          <w:szCs w:val="20"/>
        </w:rPr>
        <w:t xml:space="preserve">  </w:t>
      </w:r>
      <w:r w:rsidR="000649E7" w:rsidRPr="00BE5A26">
        <w:rPr>
          <w:rFonts w:ascii="Times New Roman" w:eastAsia="Arial" w:hAnsi="Times New Roman"/>
          <w:sz w:val="20"/>
          <w:szCs w:val="20"/>
        </w:rPr>
        <w:t xml:space="preserve"> «___</w:t>
      </w:r>
      <w:r w:rsidR="00467B8E">
        <w:rPr>
          <w:rFonts w:ascii="Times New Roman" w:eastAsia="Arial" w:hAnsi="Times New Roman"/>
          <w:sz w:val="20"/>
          <w:szCs w:val="20"/>
        </w:rPr>
        <w:t>__</w:t>
      </w:r>
      <w:r w:rsidR="000649E7" w:rsidRPr="00BE5A26">
        <w:rPr>
          <w:rFonts w:ascii="Times New Roman" w:eastAsia="Arial" w:hAnsi="Times New Roman"/>
          <w:sz w:val="20"/>
          <w:szCs w:val="20"/>
        </w:rPr>
        <w:t>» _________</w:t>
      </w:r>
      <w:r w:rsidR="00467B8E">
        <w:rPr>
          <w:rFonts w:ascii="Times New Roman" w:eastAsia="Arial" w:hAnsi="Times New Roman"/>
          <w:sz w:val="20"/>
          <w:szCs w:val="20"/>
        </w:rPr>
        <w:t>___</w:t>
      </w:r>
      <w:r w:rsidR="000649E7" w:rsidRPr="00BE5A26">
        <w:rPr>
          <w:rFonts w:ascii="Times New Roman" w:eastAsia="Arial" w:hAnsi="Times New Roman"/>
          <w:sz w:val="20"/>
          <w:szCs w:val="20"/>
        </w:rPr>
        <w:t xml:space="preserve"> 202</w:t>
      </w:r>
      <w:r w:rsidR="008A063E">
        <w:rPr>
          <w:rFonts w:ascii="Times New Roman" w:eastAsia="Arial" w:hAnsi="Times New Roman"/>
          <w:sz w:val="20"/>
          <w:szCs w:val="20"/>
        </w:rPr>
        <w:t>_</w:t>
      </w:r>
      <w:r w:rsidR="00467B8E">
        <w:rPr>
          <w:rFonts w:ascii="Times New Roman" w:eastAsia="Arial" w:hAnsi="Times New Roman"/>
          <w:sz w:val="20"/>
          <w:szCs w:val="20"/>
        </w:rPr>
        <w:t>_</w:t>
      </w:r>
      <w:r w:rsidR="008A063E">
        <w:rPr>
          <w:rFonts w:ascii="Times New Roman" w:eastAsia="Arial" w:hAnsi="Times New Roman"/>
          <w:sz w:val="20"/>
          <w:szCs w:val="20"/>
        </w:rPr>
        <w:t>_</w:t>
      </w:r>
      <w:r w:rsidRPr="00BE5A26">
        <w:rPr>
          <w:rFonts w:ascii="Times New Roman" w:eastAsia="Arial" w:hAnsi="Times New Roman"/>
          <w:sz w:val="20"/>
          <w:szCs w:val="20"/>
        </w:rPr>
        <w:t xml:space="preserve"> г.</w:t>
      </w:r>
    </w:p>
    <w:p w:rsidR="002768D4" w:rsidRPr="00052F55" w:rsidRDefault="0093190B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iCs/>
          <w:sz w:val="20"/>
          <w:szCs w:val="20"/>
        </w:rPr>
        <w:t xml:space="preserve">Муниципальное </w:t>
      </w:r>
      <w:r w:rsidR="00467B8E">
        <w:rPr>
          <w:rFonts w:ascii="Times New Roman" w:eastAsia="Arial" w:hAnsi="Times New Roman" w:cs="Times New Roman"/>
          <w:iCs/>
          <w:sz w:val="20"/>
          <w:szCs w:val="20"/>
        </w:rPr>
        <w:t>автономное</w:t>
      </w:r>
      <w:r w:rsidRPr="00052F55">
        <w:rPr>
          <w:rFonts w:ascii="Times New Roman" w:eastAsia="Arial" w:hAnsi="Times New Roman" w:cs="Times New Roman"/>
          <w:iCs/>
          <w:sz w:val="20"/>
          <w:szCs w:val="20"/>
        </w:rPr>
        <w:t xml:space="preserve"> дошкольное образовате</w:t>
      </w:r>
      <w:r w:rsidR="005F47DC" w:rsidRPr="00052F55">
        <w:rPr>
          <w:rFonts w:ascii="Times New Roman" w:eastAsia="Arial" w:hAnsi="Times New Roman" w:cs="Times New Roman"/>
          <w:iCs/>
          <w:sz w:val="20"/>
          <w:szCs w:val="20"/>
        </w:rPr>
        <w:t>л</w:t>
      </w:r>
      <w:r w:rsidR="00467B8E">
        <w:rPr>
          <w:rFonts w:ascii="Times New Roman" w:eastAsia="Arial" w:hAnsi="Times New Roman" w:cs="Times New Roman"/>
          <w:iCs/>
          <w:sz w:val="20"/>
          <w:szCs w:val="20"/>
        </w:rPr>
        <w:t>ьное учреждение детский сад №73</w:t>
      </w:r>
      <w:r w:rsidR="005F47DC" w:rsidRPr="00052F55">
        <w:rPr>
          <w:rFonts w:ascii="Times New Roman" w:eastAsia="Arial" w:hAnsi="Times New Roman" w:cs="Times New Roman"/>
          <w:iCs/>
          <w:sz w:val="20"/>
          <w:szCs w:val="20"/>
        </w:rPr>
        <w:t xml:space="preserve"> «</w:t>
      </w:r>
      <w:r w:rsidR="00467B8E">
        <w:rPr>
          <w:rFonts w:ascii="Times New Roman" w:eastAsia="Arial" w:hAnsi="Times New Roman" w:cs="Times New Roman"/>
          <w:iCs/>
          <w:sz w:val="20"/>
          <w:szCs w:val="20"/>
        </w:rPr>
        <w:t>Мишутка</w:t>
      </w:r>
      <w:r w:rsidRPr="00052F55">
        <w:rPr>
          <w:rFonts w:ascii="Times New Roman" w:eastAsia="Arial" w:hAnsi="Times New Roman" w:cs="Times New Roman"/>
          <w:iCs/>
          <w:sz w:val="20"/>
          <w:szCs w:val="20"/>
        </w:rPr>
        <w:t>» Старооскольского городского округа,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осуществляющееобразовательнуюдеятельность по образовательным программам дошкольного образования (далее - Дошкольная образовательная организац</w:t>
      </w:r>
      <w:r w:rsidR="009251B1" w:rsidRPr="00052F55">
        <w:rPr>
          <w:rFonts w:ascii="Times New Roman" w:eastAsia="Arial" w:hAnsi="Times New Roman" w:cs="Times New Roman"/>
          <w:sz w:val="20"/>
          <w:szCs w:val="20"/>
        </w:rPr>
        <w:t xml:space="preserve">ия) на основании лицензии от 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«</w:t>
      </w:r>
      <w:r w:rsidR="00EA6F83" w:rsidRPr="00052F55">
        <w:rPr>
          <w:rFonts w:ascii="Times New Roman" w:eastAsia="Arial" w:hAnsi="Times New Roman" w:cs="Times New Roman"/>
          <w:sz w:val="20"/>
          <w:szCs w:val="20"/>
        </w:rPr>
        <w:t>28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»</w:t>
      </w:r>
      <w:r w:rsidR="00EA6F83" w:rsidRPr="00052F55">
        <w:rPr>
          <w:rFonts w:ascii="Times New Roman" w:eastAsia="Arial" w:hAnsi="Times New Roman" w:cs="Times New Roman"/>
          <w:sz w:val="20"/>
          <w:szCs w:val="20"/>
        </w:rPr>
        <w:t xml:space="preserve">сентября </w:t>
      </w:r>
      <w:r w:rsidR="009251B1" w:rsidRPr="00052F55">
        <w:rPr>
          <w:rFonts w:ascii="Times New Roman" w:eastAsia="Arial" w:hAnsi="Times New Roman" w:cs="Times New Roman"/>
          <w:sz w:val="20"/>
          <w:szCs w:val="20"/>
        </w:rPr>
        <w:t>2022 г.  рег. №</w:t>
      </w:r>
      <w:r w:rsidR="00EA6F83" w:rsidRPr="00052F55">
        <w:rPr>
          <w:rFonts w:ascii="Times New Roman" w:eastAsia="Arial" w:hAnsi="Times New Roman" w:cs="Times New Roman"/>
          <w:sz w:val="20"/>
          <w:szCs w:val="20"/>
        </w:rPr>
        <w:t xml:space="preserve"> Л035-01234-31/00618779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, выданной Департаментом образования Белгородской области, именуемый в дальнейшем 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«</w:t>
      </w:r>
      <w:r w:rsidRPr="00052F55">
        <w:rPr>
          <w:rFonts w:ascii="Times New Roman" w:eastAsia="Arial" w:hAnsi="Times New Roman" w:cs="Times New Roman"/>
          <w:sz w:val="20"/>
          <w:szCs w:val="20"/>
        </w:rPr>
        <w:t>Исполнитель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»</w:t>
      </w:r>
      <w:r w:rsidRPr="00052F55">
        <w:rPr>
          <w:rFonts w:ascii="Times New Roman" w:eastAsia="Arial" w:hAnsi="Times New Roman" w:cs="Times New Roman"/>
          <w:sz w:val="20"/>
          <w:szCs w:val="20"/>
        </w:rPr>
        <w:t>, в лице заведующ</w:t>
      </w:r>
      <w:r w:rsidR="00467B8E">
        <w:rPr>
          <w:rFonts w:ascii="Times New Roman" w:eastAsia="Arial" w:hAnsi="Times New Roman" w:cs="Times New Roman"/>
          <w:sz w:val="20"/>
          <w:szCs w:val="20"/>
        </w:rPr>
        <w:t>его Цейлер Елены Александровны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, действующего на </w:t>
      </w:r>
      <w:r w:rsidR="002768D4" w:rsidRPr="00052F55">
        <w:rPr>
          <w:rFonts w:ascii="Times New Roman" w:eastAsia="Arial" w:hAnsi="Times New Roman" w:cs="Times New Roman"/>
          <w:sz w:val="20"/>
          <w:szCs w:val="20"/>
        </w:rPr>
        <w:t xml:space="preserve">основании Устава, и </w:t>
      </w:r>
    </w:p>
    <w:p w:rsidR="0093190B" w:rsidRPr="00052F55" w:rsidRDefault="0093190B" w:rsidP="0093190B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i/>
          <w:sz w:val="20"/>
          <w:szCs w:val="20"/>
        </w:rPr>
        <w:t>___________________________________________________</w:t>
      </w:r>
      <w:r w:rsidR="009E53EF" w:rsidRPr="00052F55">
        <w:rPr>
          <w:rFonts w:ascii="Times New Roman" w:eastAsia="Arial" w:hAnsi="Times New Roman" w:cs="Times New Roman"/>
          <w:b/>
          <w:i/>
          <w:sz w:val="20"/>
          <w:szCs w:val="20"/>
        </w:rPr>
        <w:t>___</w:t>
      </w:r>
      <w:r w:rsidRPr="00052F55">
        <w:rPr>
          <w:rFonts w:ascii="Times New Roman" w:eastAsia="Arial" w:hAnsi="Times New Roman" w:cs="Times New Roman"/>
          <w:b/>
          <w:i/>
          <w:sz w:val="20"/>
          <w:szCs w:val="20"/>
        </w:rPr>
        <w:t>___________________</w:t>
      </w:r>
      <w:r w:rsidR="00B327A9" w:rsidRPr="00052F55">
        <w:rPr>
          <w:rFonts w:ascii="Times New Roman" w:eastAsia="Arial" w:hAnsi="Times New Roman" w:cs="Times New Roman"/>
          <w:b/>
          <w:i/>
          <w:sz w:val="20"/>
          <w:szCs w:val="20"/>
        </w:rPr>
        <w:t>_________________</w:t>
      </w:r>
      <w:r w:rsidRPr="00052F55">
        <w:rPr>
          <w:rFonts w:ascii="Times New Roman" w:eastAsia="Arial" w:hAnsi="Times New Roman" w:cs="Times New Roman"/>
          <w:b/>
          <w:i/>
          <w:sz w:val="20"/>
          <w:szCs w:val="20"/>
        </w:rPr>
        <w:t>___</w:t>
      </w:r>
    </w:p>
    <w:p w:rsidR="0093190B" w:rsidRPr="00052F55" w:rsidRDefault="0093190B" w:rsidP="0093190B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</w:pPr>
      <w:r w:rsidRPr="00052F55"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 xml:space="preserve">(фамилия, имя, отчество (при </w:t>
      </w:r>
      <w:r w:rsidR="002B0483" w:rsidRPr="00052F55"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наличии) /</w:t>
      </w:r>
      <w:r w:rsidRPr="00052F55"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наименование юридического лица)</w:t>
      </w:r>
    </w:p>
    <w:p w:rsidR="0093190B" w:rsidRPr="00052F55" w:rsidRDefault="0093190B" w:rsidP="0093190B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именуемый в дальнейшем 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«</w:t>
      </w:r>
      <w:r w:rsidRPr="00052F55">
        <w:rPr>
          <w:rFonts w:ascii="Times New Roman" w:eastAsia="Arial" w:hAnsi="Times New Roman" w:cs="Times New Roman"/>
          <w:sz w:val="20"/>
          <w:szCs w:val="20"/>
        </w:rPr>
        <w:t>Заказчик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»</w:t>
      </w:r>
      <w:r w:rsidR="002768D4" w:rsidRPr="00052F55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действующий в интересах несовершеннолетнего </w:t>
      </w:r>
    </w:p>
    <w:p w:rsidR="0093190B" w:rsidRPr="00052F55" w:rsidRDefault="0093190B" w:rsidP="0093190B">
      <w:pPr>
        <w:spacing w:after="0" w:line="240" w:lineRule="auto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i/>
          <w:sz w:val="20"/>
          <w:szCs w:val="20"/>
        </w:rPr>
        <w:t>__</w:t>
      </w:r>
      <w:r w:rsidRPr="00052F55">
        <w:rPr>
          <w:rFonts w:ascii="Times New Roman" w:eastAsia="Arial" w:hAnsi="Times New Roman" w:cs="Times New Roman"/>
          <w:b/>
          <w:i/>
          <w:iCs/>
          <w:sz w:val="20"/>
          <w:szCs w:val="20"/>
        </w:rPr>
        <w:t>_________________________________________________________________________</w:t>
      </w:r>
      <w:r w:rsidR="00B327A9" w:rsidRPr="00052F55">
        <w:rPr>
          <w:rFonts w:ascii="Times New Roman" w:eastAsia="Arial" w:hAnsi="Times New Roman" w:cs="Times New Roman"/>
          <w:b/>
          <w:i/>
          <w:iCs/>
          <w:sz w:val="20"/>
          <w:szCs w:val="20"/>
        </w:rPr>
        <w:t>_________________</w:t>
      </w:r>
      <w:r w:rsidRPr="00052F55">
        <w:rPr>
          <w:rFonts w:ascii="Times New Roman" w:eastAsia="Arial" w:hAnsi="Times New Roman" w:cs="Times New Roman"/>
          <w:b/>
          <w:i/>
          <w:iCs/>
          <w:sz w:val="20"/>
          <w:szCs w:val="20"/>
        </w:rPr>
        <w:t>_</w:t>
      </w:r>
    </w:p>
    <w:p w:rsidR="0093190B" w:rsidRPr="00052F55" w:rsidRDefault="0093190B" w:rsidP="0093190B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</w:pPr>
      <w:r w:rsidRPr="00052F55"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(фамилия, имя, отчество (при наличии), дата рождения)</w:t>
      </w:r>
    </w:p>
    <w:p w:rsidR="0093190B" w:rsidRPr="00052F55" w:rsidRDefault="0093190B" w:rsidP="0093190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проживающего по </w:t>
      </w:r>
      <w:r w:rsidR="002B0483" w:rsidRPr="00052F55">
        <w:rPr>
          <w:rFonts w:ascii="Times New Roman" w:eastAsia="Arial" w:hAnsi="Times New Roman" w:cs="Times New Roman"/>
          <w:sz w:val="20"/>
          <w:szCs w:val="20"/>
        </w:rPr>
        <w:t>адресу: _</w:t>
      </w:r>
      <w:r w:rsidRPr="00052F55">
        <w:rPr>
          <w:rFonts w:ascii="Times New Roman" w:eastAsia="Arial" w:hAnsi="Times New Roman" w:cs="Times New Roman"/>
          <w:sz w:val="20"/>
          <w:szCs w:val="20"/>
        </w:rPr>
        <w:t>______________________________________________________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_</w:t>
      </w:r>
      <w:r w:rsidRPr="00052F55">
        <w:rPr>
          <w:rFonts w:ascii="Times New Roman" w:eastAsia="Arial" w:hAnsi="Times New Roman" w:cs="Times New Roman"/>
          <w:sz w:val="20"/>
          <w:szCs w:val="20"/>
        </w:rPr>
        <w:t>______________</w:t>
      </w:r>
    </w:p>
    <w:p w:rsidR="0093190B" w:rsidRPr="00052F55" w:rsidRDefault="0093190B" w:rsidP="0093190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</w:t>
      </w:r>
      <w:r w:rsidR="00B327A9" w:rsidRPr="00052F55">
        <w:rPr>
          <w:rFonts w:ascii="Times New Roman" w:eastAsia="Arial" w:hAnsi="Times New Roman" w:cs="Times New Roman"/>
          <w:sz w:val="20"/>
          <w:szCs w:val="20"/>
        </w:rPr>
        <w:t>_______________</w:t>
      </w:r>
      <w:r w:rsidRPr="00052F55">
        <w:rPr>
          <w:rFonts w:ascii="Times New Roman" w:eastAsia="Arial" w:hAnsi="Times New Roman" w:cs="Times New Roman"/>
          <w:sz w:val="20"/>
          <w:szCs w:val="20"/>
        </w:rPr>
        <w:t>__</w:t>
      </w:r>
      <w:r w:rsidR="002B0483">
        <w:rPr>
          <w:rFonts w:ascii="Times New Roman" w:eastAsia="Arial" w:hAnsi="Times New Roman" w:cs="Times New Roman"/>
          <w:sz w:val="20"/>
          <w:szCs w:val="20"/>
        </w:rPr>
        <w:t>_</w:t>
      </w:r>
    </w:p>
    <w:p w:rsidR="0093190B" w:rsidRPr="00052F55" w:rsidRDefault="0093190B" w:rsidP="0093190B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</w:pPr>
      <w:r w:rsidRPr="00052F55"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 xml:space="preserve">(адрес места жительства ребенка с </w:t>
      </w:r>
      <w:r w:rsidR="002B0483" w:rsidRPr="00052F55"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указанием индекса</w:t>
      </w:r>
      <w:r w:rsidRPr="00052F55">
        <w:rPr>
          <w:rFonts w:ascii="Times New Roman" w:eastAsia="Arial" w:hAnsi="Times New Roman" w:cs="Times New Roman"/>
          <w:i/>
          <w:iCs/>
          <w:sz w:val="20"/>
          <w:szCs w:val="20"/>
          <w:vertAlign w:val="superscript"/>
        </w:rPr>
        <w:t>)</w:t>
      </w:r>
    </w:p>
    <w:p w:rsidR="00A723D8" w:rsidRPr="00A24333" w:rsidRDefault="002768D4" w:rsidP="00A24333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именуемая(ый) в</w:t>
      </w:r>
      <w:r w:rsidR="00C73F22" w:rsidRPr="00052F55">
        <w:rPr>
          <w:rFonts w:ascii="Times New Roman" w:eastAsia="Arial" w:hAnsi="Times New Roman" w:cs="Times New Roman"/>
          <w:sz w:val="20"/>
          <w:szCs w:val="20"/>
        </w:rPr>
        <w:t>дальнейшем «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Воспитанник</w:t>
      </w:r>
      <w:r w:rsidR="00A46370" w:rsidRPr="00052F55">
        <w:rPr>
          <w:rFonts w:ascii="Times New Roman" w:eastAsia="Arial" w:hAnsi="Times New Roman" w:cs="Times New Roman"/>
          <w:sz w:val="20"/>
          <w:szCs w:val="20"/>
        </w:rPr>
        <w:t>»</w:t>
      </w:r>
      <w:r w:rsidRPr="00052F55">
        <w:rPr>
          <w:rFonts w:ascii="Times New Roman" w:eastAsia="Arial" w:hAnsi="Times New Roman" w:cs="Times New Roman"/>
          <w:sz w:val="20"/>
          <w:szCs w:val="20"/>
        </w:rPr>
        <w:t>, совместно именуемые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 xml:space="preserve"> Стороны, заключили настоящий Договор о нижеследующем:</w:t>
      </w:r>
      <w:bookmarkStart w:id="0" w:name="Par70"/>
      <w:bookmarkEnd w:id="0"/>
    </w:p>
    <w:p w:rsidR="002768D4" w:rsidRPr="00052F55" w:rsidRDefault="002768D4" w:rsidP="00052F55">
      <w:pPr>
        <w:suppressAutoHyphens/>
        <w:spacing w:after="0" w:line="240" w:lineRule="auto"/>
        <w:ind w:left="1080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1. </w:t>
      </w:r>
      <w:r w:rsidR="0093190B"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>Предмет договора</w:t>
      </w:r>
    </w:p>
    <w:p w:rsidR="0093190B" w:rsidRPr="00052F55" w:rsidRDefault="0093190B" w:rsidP="006B7D4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hAnsi="Times New Roman" w:cs="Times New Roman"/>
          <w:sz w:val="20"/>
          <w:szCs w:val="20"/>
        </w:rPr>
        <w:t xml:space="preserve">1.1.Исполнитель обязуется принять несовершеннолетнего Воспитанника  на обучение  по 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образовательной программе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Pr="00011DC8">
        <w:rPr>
          <w:rFonts w:ascii="Times New Roman" w:eastAsia="Arial" w:hAnsi="Times New Roman" w:cs="Times New Roman"/>
          <w:sz w:val="20"/>
          <w:szCs w:val="20"/>
        </w:rPr>
        <w:t>(</w:t>
      </w:r>
      <w:r w:rsidR="00011DC8" w:rsidRPr="00011DC8">
        <w:rPr>
          <w:rFonts w:ascii="Times New Roman" w:hAnsi="Times New Roman" w:cs="Times New Roman"/>
          <w:sz w:val="20"/>
          <w:szCs w:val="20"/>
        </w:rPr>
        <w:t>далее соответственно – ФГОС дошкольного образования, ФОП ДО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), осуществлять присмотр  и уход за Воспитанником в Дошкольном образовательном учреждении, а Заказчик обязуется вносить плату за присмотр и уход за ребенком (Воспитанником) в Дошкольном образовательном учреждении. </w:t>
      </w:r>
    </w:p>
    <w:p w:rsidR="0093190B" w:rsidRPr="00052F55" w:rsidRDefault="0093190B" w:rsidP="006B7D4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1.2. Форма обучения: очная.</w:t>
      </w:r>
    </w:p>
    <w:p w:rsidR="0093190B" w:rsidRPr="00052F55" w:rsidRDefault="0093190B" w:rsidP="006B7D4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1.3.Наименование </w:t>
      </w:r>
      <w:r w:rsidR="0032737D">
        <w:rPr>
          <w:rFonts w:ascii="Times New Roman" w:eastAsia="Arial" w:hAnsi="Times New Roman" w:cs="Times New Roman"/>
          <w:sz w:val="20"/>
          <w:szCs w:val="20"/>
        </w:rPr>
        <w:t xml:space="preserve">образовательной программы: </w:t>
      </w:r>
      <w:r w:rsidRPr="00052F55">
        <w:rPr>
          <w:rFonts w:ascii="Times New Roman" w:eastAsia="Arial" w:hAnsi="Times New Roman" w:cs="Times New Roman"/>
          <w:sz w:val="20"/>
          <w:szCs w:val="20"/>
        </w:rPr>
        <w:t>образовательная программа дошкольного образ</w:t>
      </w:r>
      <w:r w:rsidR="00467B8E">
        <w:rPr>
          <w:rFonts w:ascii="Times New Roman" w:eastAsia="Arial" w:hAnsi="Times New Roman" w:cs="Times New Roman"/>
          <w:sz w:val="20"/>
          <w:szCs w:val="20"/>
        </w:rPr>
        <w:t>ования муниципального автономного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дошкольного образователь</w:t>
      </w:r>
      <w:r w:rsidR="00434194" w:rsidRPr="00052F55">
        <w:rPr>
          <w:rFonts w:ascii="Times New Roman" w:eastAsia="Arial" w:hAnsi="Times New Roman" w:cs="Times New Roman"/>
          <w:sz w:val="20"/>
          <w:szCs w:val="20"/>
        </w:rPr>
        <w:t>ного</w:t>
      </w:r>
      <w:r w:rsidR="00467B8E">
        <w:rPr>
          <w:rFonts w:ascii="Times New Roman" w:eastAsia="Arial" w:hAnsi="Times New Roman" w:cs="Times New Roman"/>
          <w:sz w:val="20"/>
          <w:szCs w:val="20"/>
        </w:rPr>
        <w:t xml:space="preserve"> учреждения детского сада №73 «Мишутка</w:t>
      </w:r>
      <w:r w:rsidRPr="00052F55">
        <w:rPr>
          <w:rFonts w:ascii="Times New Roman" w:eastAsia="Arial" w:hAnsi="Times New Roman" w:cs="Times New Roman"/>
          <w:sz w:val="20"/>
          <w:szCs w:val="20"/>
        </w:rPr>
        <w:t>» Старооскольского городского округа</w:t>
      </w:r>
      <w:r w:rsidR="00203337" w:rsidRPr="00052F55">
        <w:rPr>
          <w:rFonts w:ascii="Times New Roman" w:eastAsia="Arial" w:hAnsi="Times New Roman" w:cs="Times New Roman"/>
          <w:sz w:val="20"/>
          <w:szCs w:val="20"/>
        </w:rPr>
        <w:t>.</w:t>
      </w:r>
    </w:p>
    <w:p w:rsidR="0093190B" w:rsidRPr="00052F55" w:rsidRDefault="0093190B" w:rsidP="006B7D4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1.4.</w:t>
      </w:r>
      <w:r w:rsidR="00750A0B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</w:t>
      </w:r>
      <w:r w:rsidR="00467B8E">
        <w:rPr>
          <w:rFonts w:ascii="Times New Roman" w:eastAsia="Arial" w:hAnsi="Times New Roman" w:cs="Times New Roman"/>
          <w:sz w:val="20"/>
          <w:szCs w:val="20"/>
        </w:rPr>
        <w:t>___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календарных </w:t>
      </w:r>
      <w:r w:rsidR="002768D4" w:rsidRPr="00052F55">
        <w:rPr>
          <w:rFonts w:ascii="Times New Roman" w:eastAsia="Arial" w:hAnsi="Times New Roman" w:cs="Times New Roman"/>
          <w:sz w:val="20"/>
          <w:szCs w:val="20"/>
        </w:rPr>
        <w:t>лет (</w:t>
      </w:r>
      <w:r w:rsidRPr="00052F55">
        <w:rPr>
          <w:rFonts w:ascii="Times New Roman" w:eastAsia="Arial" w:hAnsi="Times New Roman" w:cs="Times New Roman"/>
          <w:sz w:val="20"/>
          <w:szCs w:val="20"/>
        </w:rPr>
        <w:t>года</w:t>
      </w:r>
      <w:r w:rsidR="002768D4" w:rsidRPr="00052F55">
        <w:rPr>
          <w:rFonts w:ascii="Times New Roman" w:eastAsia="Arial" w:hAnsi="Times New Roman" w:cs="Times New Roman"/>
          <w:sz w:val="20"/>
          <w:szCs w:val="20"/>
        </w:rPr>
        <w:t>)</w:t>
      </w:r>
      <w:r w:rsidRPr="00052F55">
        <w:rPr>
          <w:rFonts w:ascii="Times New Roman" w:eastAsia="Arial" w:hAnsi="Times New Roman" w:cs="Times New Roman"/>
          <w:sz w:val="20"/>
          <w:szCs w:val="20"/>
        </w:rPr>
        <w:t>.</w:t>
      </w:r>
    </w:p>
    <w:p w:rsidR="0093190B" w:rsidRPr="00052F55" w:rsidRDefault="0093190B" w:rsidP="006B7D4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1.5. Режим пребывания Воспитанника в Дошкольном образовательном учреждении — пятидневный, полного дня (12-часового пребывани</w:t>
      </w:r>
      <w:r w:rsidR="00AA34D3" w:rsidRPr="00052F55">
        <w:rPr>
          <w:rFonts w:ascii="Times New Roman" w:eastAsia="Arial" w:hAnsi="Times New Roman" w:cs="Times New Roman"/>
          <w:sz w:val="20"/>
          <w:szCs w:val="20"/>
        </w:rPr>
        <w:t>я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с 7.00 до 19.00).</w:t>
      </w:r>
    </w:p>
    <w:p w:rsidR="0093190B" w:rsidRPr="00052F55" w:rsidRDefault="0093190B" w:rsidP="006B7D41">
      <w:pPr>
        <w:spacing w:after="0" w:line="240" w:lineRule="auto"/>
        <w:ind w:firstLine="708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1.6. Воспитанник зачисляется в группу общеразвивающей </w:t>
      </w:r>
      <w:r w:rsidR="00052F55" w:rsidRPr="00052F55">
        <w:rPr>
          <w:rFonts w:ascii="Times New Roman" w:eastAsia="Arial" w:hAnsi="Times New Roman" w:cs="Times New Roman"/>
          <w:sz w:val="20"/>
          <w:szCs w:val="20"/>
        </w:rPr>
        <w:t>направленности №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 _____.</w:t>
      </w:r>
    </w:p>
    <w:p w:rsidR="00A723D8" w:rsidRPr="00A24333" w:rsidRDefault="0093190B" w:rsidP="00A2433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1.6.1.При наличии обстоятельств, не зависящих от воли сторон, воспитанник может быть переведен в другую группу.</w:t>
      </w:r>
    </w:p>
    <w:p w:rsidR="00950478" w:rsidRPr="00052F55" w:rsidRDefault="00DA159F" w:rsidP="00052F5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>2</w:t>
      </w:r>
      <w:r w:rsidR="0093190B"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. Взаимодействие Сторон </w:t>
      </w:r>
    </w:p>
    <w:p w:rsidR="0093190B" w:rsidRPr="00052F55" w:rsidRDefault="0093190B" w:rsidP="00567D1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sz w:val="20"/>
          <w:szCs w:val="20"/>
        </w:rPr>
        <w:t>2.1. Исполнитель вправе:</w:t>
      </w:r>
    </w:p>
    <w:p w:rsidR="0093190B" w:rsidRDefault="0093190B" w:rsidP="00567D1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011DC8" w:rsidRPr="00011DC8" w:rsidRDefault="00011DC8" w:rsidP="00011DC8">
      <w:pPr>
        <w:pStyle w:val="a9"/>
        <w:tabs>
          <w:tab w:val="left" w:pos="9923"/>
          <w:tab w:val="left" w:pos="10490"/>
        </w:tabs>
        <w:ind w:right="377" w:firstLine="709"/>
        <w:rPr>
          <w:rFonts w:ascii="Times New Roman" w:hAnsi="Times New Roman" w:cs="Times New Roman"/>
          <w:sz w:val="20"/>
          <w:szCs w:val="20"/>
        </w:rPr>
      </w:pPr>
      <w:r w:rsidRPr="00011DC8">
        <w:rPr>
          <w:rFonts w:ascii="Times New Roman" w:eastAsia="Arial" w:hAnsi="Times New Roman" w:cs="Times New Roman"/>
          <w:sz w:val="20"/>
          <w:szCs w:val="20"/>
        </w:rPr>
        <w:t xml:space="preserve">2.1.2. </w:t>
      </w:r>
      <w:r w:rsidRPr="00011DC8">
        <w:rPr>
          <w:rFonts w:ascii="Times New Roman" w:hAnsi="Times New Roman" w:cs="Times New Roman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sub_10010" w:history="1">
        <w:r w:rsidRPr="00011DC8">
          <w:rPr>
            <w:rStyle w:val="aa"/>
            <w:rFonts w:ascii="Times New Roman" w:hAnsi="Times New Roman"/>
            <w:sz w:val="20"/>
            <w:szCs w:val="20"/>
          </w:rPr>
          <w:t>договоре</w:t>
        </w:r>
      </w:hyperlink>
      <w:r w:rsidRPr="00011DC8">
        <w:rPr>
          <w:rFonts w:ascii="Times New Roman" w:hAnsi="Times New Roman" w:cs="Times New Roman"/>
          <w:sz w:val="20"/>
          <w:szCs w:val="20"/>
        </w:rPr>
        <w:t xml:space="preserve"> об образовании по дополнительным общеразвивающим программам.</w:t>
      </w:r>
    </w:p>
    <w:p w:rsidR="00011DC8" w:rsidRDefault="00011DC8" w:rsidP="00011DC8">
      <w:pPr>
        <w:spacing w:after="0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11DC8">
        <w:rPr>
          <w:rFonts w:ascii="Times New Roman" w:hAnsi="Times New Roman" w:cs="Times New Roman"/>
          <w:sz w:val="20"/>
          <w:szCs w:val="20"/>
        </w:rPr>
        <w:t xml:space="preserve">2.1.3. </w:t>
      </w:r>
      <w:bookmarkStart w:id="1" w:name="sub_1213"/>
      <w:r w:rsidRPr="00011DC8">
        <w:rPr>
          <w:rFonts w:ascii="Times New Roman" w:hAnsi="Times New Roman" w:cs="Times New Roman"/>
          <w:sz w:val="20"/>
          <w:szCs w:val="20"/>
        </w:rPr>
        <w:t>Устанавливать и взимать с Заказчика плату за дополнительные</w:t>
      </w:r>
      <w:bookmarkEnd w:id="1"/>
      <w:r w:rsidRPr="00011DC8">
        <w:rPr>
          <w:rFonts w:ascii="Times New Roman" w:hAnsi="Times New Roman" w:cs="Times New Roman"/>
          <w:sz w:val="20"/>
          <w:szCs w:val="20"/>
        </w:rPr>
        <w:t xml:space="preserve"> образовательные услуги.</w:t>
      </w:r>
    </w:p>
    <w:p w:rsidR="0093190B" w:rsidRPr="00052F55" w:rsidRDefault="00011DC8" w:rsidP="00011DC8">
      <w:pPr>
        <w:spacing w:after="0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2.1.4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 При уменьшении количества детей в летний период объединять группы.</w:t>
      </w:r>
    </w:p>
    <w:p w:rsidR="0093190B" w:rsidRPr="00052F55" w:rsidRDefault="0093190B" w:rsidP="00011DC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sz w:val="20"/>
          <w:szCs w:val="20"/>
        </w:rPr>
        <w:t>2.2. Заказчик вправе: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2.2.2. Получать от Исполнителя информацию: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по вопросам реализации образовательной программы дошкольного образования;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2.2.3. Знакомиться с Уставом Дошкольного образовательного учреждения, осуществляющей образовательную деятельность, с лицензией на осуществление образовательной деятельности, со свидетельством о государственной аккредитации, с учебно – программной документацией и другими документами, </w:t>
      </w:r>
      <w:r w:rsidR="004B2212" w:rsidRPr="00052F55">
        <w:rPr>
          <w:rFonts w:ascii="Times New Roman" w:eastAsia="Arial" w:hAnsi="Times New Roman" w:cs="Times New Roman"/>
          <w:sz w:val="20"/>
          <w:szCs w:val="20"/>
        </w:rPr>
        <w:t>регламентирующими организацию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и осуществление образовательной деятельности, права и обязанности Воспитанника и Заказчика.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2.2.4.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2.2.5. Защищать права и законные интересы воспитанников.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2.2.6. Получать информацию о всех видах планируемых обследований (психологических, психолого – педагогических) воспитанников, давать согласие на проведение таких обследований или участия в таких обследованиях, отказаться </w:t>
      </w:r>
      <w:r w:rsidR="004B2212" w:rsidRPr="00052F55">
        <w:rPr>
          <w:rFonts w:ascii="Times New Roman" w:eastAsia="Arial" w:hAnsi="Times New Roman" w:cs="Times New Roman"/>
          <w:sz w:val="20"/>
          <w:szCs w:val="20"/>
        </w:rPr>
        <w:t>от их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проведения или участия в них, получать информацию о результатах проведенных обследований воспитанников.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2.2.7. Принимать </w:t>
      </w:r>
      <w:r w:rsidR="004B2212" w:rsidRPr="00052F55">
        <w:rPr>
          <w:rFonts w:ascii="Times New Roman" w:eastAsia="Arial" w:hAnsi="Times New Roman" w:cs="Times New Roman"/>
          <w:sz w:val="20"/>
          <w:szCs w:val="20"/>
        </w:rPr>
        <w:t>участие в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управлении организацией, осуществляющей образовательную деятельность, в форме, определяемой уставом организации.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lastRenderedPageBreak/>
        <w:t>2.2.8. Присутствовать при обсле</w:t>
      </w:r>
      <w:r w:rsidR="004B2212" w:rsidRPr="00052F55">
        <w:rPr>
          <w:rFonts w:ascii="Times New Roman" w:eastAsia="Arial" w:hAnsi="Times New Roman" w:cs="Times New Roman"/>
          <w:sz w:val="20"/>
          <w:szCs w:val="20"/>
        </w:rPr>
        <w:t>довании детей психолого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–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2.2.9.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768D4" w:rsidRPr="00052F55" w:rsidRDefault="004B2212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2.2.10. Находиться с Воспитанником в </w:t>
      </w:r>
      <w:r w:rsidR="002768D4" w:rsidRPr="00052F55">
        <w:rPr>
          <w:rFonts w:ascii="Times New Roman" w:eastAsia="Arial" w:hAnsi="Times New Roman" w:cs="Times New Roman"/>
          <w:sz w:val="20"/>
          <w:szCs w:val="20"/>
        </w:rPr>
        <w:t>Дошкольном образовательном учреждении в период его адап</w:t>
      </w:r>
      <w:r w:rsidR="0030267B">
        <w:rPr>
          <w:rFonts w:ascii="Times New Roman" w:eastAsia="Arial" w:hAnsi="Times New Roman" w:cs="Times New Roman"/>
          <w:sz w:val="20"/>
          <w:szCs w:val="20"/>
        </w:rPr>
        <w:t xml:space="preserve">тации от 10 минут до 2-х часов </w:t>
      </w:r>
      <w:r w:rsidR="0030267B" w:rsidRPr="0030267B">
        <w:rPr>
          <w:rFonts w:ascii="Times New Roman" w:eastAsia="Arial" w:hAnsi="Times New Roman" w:cs="Times New Roman"/>
          <w:sz w:val="20"/>
          <w:szCs w:val="20"/>
        </w:rPr>
        <w:t>в течение 14 рабочих дней</w:t>
      </w:r>
      <w:r w:rsidR="0030267B">
        <w:rPr>
          <w:rFonts w:ascii="Times New Roman" w:eastAsia="Arial" w:hAnsi="Times New Roman" w:cs="Times New Roman"/>
          <w:sz w:val="20"/>
          <w:szCs w:val="20"/>
        </w:rPr>
        <w:t>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2.2.11.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:rsidR="002768D4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2.2.12.Создавать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4B2212" w:rsidRPr="00052F55" w:rsidRDefault="002768D4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2.2.13. Получать компенсацию за присмотр и уход за Воспитанником в Дошкольном образовательном учреждении, реализующей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</w:t>
      </w:r>
      <w:r w:rsidR="004B2212" w:rsidRPr="00052F55">
        <w:rPr>
          <w:rFonts w:ascii="Times New Roman" w:eastAsia="Arial" w:hAnsi="Times New Roman" w:cs="Times New Roman"/>
          <w:sz w:val="20"/>
          <w:szCs w:val="20"/>
        </w:rPr>
        <w:t>в Дошкольном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образовательном учреждении).</w:t>
      </w:r>
    </w:p>
    <w:p w:rsidR="0093190B" w:rsidRPr="00052F55" w:rsidRDefault="0093190B" w:rsidP="002768D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sz w:val="20"/>
          <w:szCs w:val="20"/>
        </w:rPr>
        <w:t>2.3. Исполнитель обязан: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2.3.1. Зачислить Воспитанника в </w:t>
      </w: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Дошкольное образовательное учреждение</w:t>
      </w:r>
      <w:r w:rsidRPr="00052F5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группу </w:t>
      </w: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общеразвивающей (компенсирующей) направленности.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2.3.2. Обучать Воспитанника по образовательной программе, предусмотренной пунктом 1.3 настоящего Договора.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2.3.3. Осуществлять присмотр и уход за Воспитанником во время его пребывания в </w:t>
      </w: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Дошкольном образовательном учреждении</w:t>
      </w:r>
      <w:r w:rsidRPr="00052F5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2.3.4.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2.3.5.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052F55">
          <w:rPr>
            <w:rFonts w:ascii="Times New Roman" w:eastAsia="Arial" w:hAnsi="Times New Roman" w:cs="Times New Roman"/>
            <w:kern w:val="1"/>
            <w:sz w:val="20"/>
            <w:szCs w:val="20"/>
            <w:lang w:eastAsia="ar-SA"/>
          </w:rPr>
          <w:t>Законом</w:t>
        </w:r>
      </w:hyperlink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052F55">
          <w:rPr>
            <w:rFonts w:ascii="Times New Roman" w:eastAsia="Arial" w:hAnsi="Times New Roman" w:cs="Times New Roman"/>
            <w:kern w:val="1"/>
            <w:sz w:val="20"/>
            <w:szCs w:val="20"/>
            <w:lang w:eastAsia="ar-SA"/>
          </w:rPr>
          <w:t>законом</w:t>
        </w:r>
      </w:hyperlink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от 29 декабря 2012 г. № 273-ФЗ «Об образовании в Российской Федерации».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2.3.6. Информировать Заказчика об изменениях размера платы за присмотр и уход за ребенком в Дошкольном образовательном учреждении.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2.3.8.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2.3.9.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2.3.10.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2.3.12. Обеспечить Воспитанника необходимым сбалансированным питанием: 5-ти разовое ежедневное питание (завтрак; второй завтрак; обед; полдник; ужин).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2.3.13. Обеспечить условия для медицинского обслуживания ребенка медицинскими работниками Дошкольного образовательного учреждения и органов здравоохранения.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2.3.14.Обеспечить гигиенические и противоэпидемические мероприятия в Дошкольном образовательном учреждении.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2.3.15. Переводить Воспитанника в следующую возрастную группу с 1-го сентября каждого учебного года.</w:t>
      </w:r>
    </w:p>
    <w:p w:rsidR="004B2212" w:rsidRPr="00052F55" w:rsidRDefault="004B2212" w:rsidP="004B2212">
      <w:pPr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2.3.16. Обеспечить соблюдение требований Федерального </w:t>
      </w:r>
      <w:hyperlink r:id="rId10" w:history="1">
        <w:r w:rsidRPr="00052F55">
          <w:rPr>
            <w:rFonts w:ascii="Times New Roman" w:eastAsia="Arial" w:hAnsi="Times New Roman" w:cs="Times New Roman"/>
            <w:kern w:val="1"/>
            <w:sz w:val="20"/>
            <w:szCs w:val="20"/>
            <w:lang w:eastAsia="ar-SA"/>
          </w:rPr>
          <w:t>закона</w:t>
        </w:r>
      </w:hyperlink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от 27 июля 2006 г. </w:t>
      </w:r>
      <w:r w:rsidR="00F906E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№</w:t>
      </w:r>
      <w:r w:rsidRPr="00052F55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152-ФЗ «О персональных данных» в части сбора, хранения и обработки персональных данных Заказчика и Воспитанника.</w:t>
      </w:r>
    </w:p>
    <w:p w:rsidR="0093190B" w:rsidRPr="00052F55" w:rsidRDefault="0093190B" w:rsidP="00B940B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sz w:val="20"/>
          <w:szCs w:val="20"/>
        </w:rPr>
        <w:t>2.4. Заказчик обязан:</w:t>
      </w:r>
    </w:p>
    <w:p w:rsidR="0093190B" w:rsidRPr="00052F55" w:rsidRDefault="0093190B" w:rsidP="00B940B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2.4.1.</w:t>
      </w:r>
      <w:r w:rsidR="00B940BE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3190B" w:rsidRPr="00052F55" w:rsidRDefault="0093190B" w:rsidP="00B940B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lastRenderedPageBreak/>
        <w:t>2.4.2.</w:t>
      </w:r>
      <w:r w:rsidR="00B940BE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При поступлении Воспитанника в Дошкольную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</w:t>
      </w:r>
      <w:r w:rsidR="009251B1" w:rsidRPr="00052F55">
        <w:rPr>
          <w:rFonts w:ascii="Times New Roman" w:eastAsia="Arial" w:hAnsi="Times New Roman" w:cs="Times New Roman"/>
          <w:sz w:val="20"/>
          <w:szCs w:val="20"/>
        </w:rPr>
        <w:t>о</w:t>
      </w:r>
      <w:r w:rsidRPr="00052F55">
        <w:rPr>
          <w:rFonts w:ascii="Times New Roman" w:eastAsia="Arial" w:hAnsi="Times New Roman" w:cs="Times New Roman"/>
          <w:sz w:val="20"/>
          <w:szCs w:val="20"/>
        </w:rPr>
        <w:t>го учреждения.</w:t>
      </w:r>
    </w:p>
    <w:p w:rsidR="0093190B" w:rsidRPr="00052F55" w:rsidRDefault="0093190B" w:rsidP="00B9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2F55">
        <w:rPr>
          <w:rFonts w:ascii="Times New Roman" w:hAnsi="Times New Roman" w:cs="Times New Roman"/>
          <w:sz w:val="20"/>
          <w:szCs w:val="20"/>
        </w:rPr>
        <w:t xml:space="preserve">2.4.3. Своевременно вносить плату </w:t>
      </w:r>
      <w:r w:rsidR="00052F55" w:rsidRPr="00052F55">
        <w:rPr>
          <w:rFonts w:ascii="Times New Roman" w:hAnsi="Times New Roman" w:cs="Times New Roman"/>
          <w:sz w:val="20"/>
          <w:szCs w:val="20"/>
        </w:rPr>
        <w:t>за присмотр</w:t>
      </w:r>
      <w:r w:rsidRPr="00052F55">
        <w:rPr>
          <w:rFonts w:ascii="Times New Roman" w:hAnsi="Times New Roman" w:cs="Times New Roman"/>
          <w:sz w:val="20"/>
          <w:szCs w:val="20"/>
        </w:rPr>
        <w:t xml:space="preserve">и уход за Воспитанником. </w:t>
      </w:r>
    </w:p>
    <w:p w:rsidR="0093190B" w:rsidRPr="00052F55" w:rsidRDefault="0093190B" w:rsidP="00B940B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2.4.4.</w:t>
      </w:r>
      <w:r w:rsidR="00B940BE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93190B" w:rsidRPr="00052F55" w:rsidRDefault="0093190B" w:rsidP="00B940B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2.4.5.</w:t>
      </w:r>
      <w:r w:rsidR="00B940BE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:rsidR="0093190B" w:rsidRPr="00052F55" w:rsidRDefault="0093190B" w:rsidP="00B940B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2.4.6.</w:t>
      </w:r>
      <w:r w:rsidR="00B940BE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Лично передавать и забирать ребенка у воспитателя Дошкольного образовательного учреждения, не передавая лицам, </w:t>
      </w:r>
      <w:r w:rsidRPr="006366AD">
        <w:rPr>
          <w:rFonts w:ascii="Times New Roman" w:eastAsia="Arial" w:hAnsi="Times New Roman" w:cs="Times New Roman"/>
          <w:sz w:val="20"/>
          <w:szCs w:val="20"/>
        </w:rPr>
        <w:t xml:space="preserve">не </w:t>
      </w:r>
      <w:r w:rsidR="006366AD">
        <w:rPr>
          <w:rFonts w:ascii="Times New Roman" w:eastAsia="Arial" w:hAnsi="Times New Roman" w:cs="Times New Roman"/>
          <w:sz w:val="20"/>
          <w:szCs w:val="20"/>
        </w:rPr>
        <w:t>достигшим 16</w:t>
      </w:r>
      <w:r w:rsidRPr="006366AD">
        <w:rPr>
          <w:rFonts w:ascii="Times New Roman" w:eastAsia="Arial" w:hAnsi="Times New Roman" w:cs="Times New Roman"/>
          <w:sz w:val="20"/>
          <w:szCs w:val="20"/>
        </w:rPr>
        <w:t>-летнего возраста, или иным людям</w:t>
      </w:r>
      <w:r w:rsidRPr="00052F55">
        <w:rPr>
          <w:rFonts w:ascii="Times New Roman" w:eastAsia="Arial" w:hAnsi="Times New Roman" w:cs="Times New Roman"/>
          <w:sz w:val="20"/>
          <w:szCs w:val="20"/>
        </w:rPr>
        <w:t>, либо согласовать с воспитателем список лиц, имеющих право передавать и забирать Воспитанника из Дошкольног</w:t>
      </w:r>
      <w:r w:rsidR="004B2212" w:rsidRPr="00052F55">
        <w:rPr>
          <w:rFonts w:ascii="Times New Roman" w:eastAsia="Arial" w:hAnsi="Times New Roman" w:cs="Times New Roman"/>
          <w:sz w:val="20"/>
          <w:szCs w:val="20"/>
        </w:rPr>
        <w:t>о образовательного учреждения.</w:t>
      </w:r>
    </w:p>
    <w:p w:rsidR="0093190B" w:rsidRPr="00052F55" w:rsidRDefault="0093190B" w:rsidP="00AC663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2.4.7.</w:t>
      </w:r>
      <w:r w:rsidR="00AC663C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Приводить ребенка в Дошкольное образовательное учреждение в опрятном виде, чистой одежде и обуви. Ребенок должен иметь сменную обувь и одежду.</w:t>
      </w:r>
    </w:p>
    <w:p w:rsidR="0093190B" w:rsidRPr="00052F55" w:rsidRDefault="0093190B" w:rsidP="00AC663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2.4.8.</w:t>
      </w:r>
      <w:r w:rsidR="00AC663C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Информировать Исполнителя о предстоящем отсутствии Воспитанника в Дошкольном образовательном учреждении или его болезни.</w:t>
      </w:r>
    </w:p>
    <w:p w:rsidR="0093190B" w:rsidRPr="00052F55" w:rsidRDefault="0093190B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:rsidR="0093190B" w:rsidRPr="00052F55" w:rsidRDefault="0093190B" w:rsidP="00AC663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2.4.9.</w:t>
      </w:r>
      <w:r w:rsidR="00AC663C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Представлять справку после перенесенного заболевания, а также отсутствия ребенка более 5календарных дней (за исключением выходных и </w:t>
      </w:r>
      <w:bookmarkStart w:id="2" w:name="_GoBack"/>
      <w:bookmarkEnd w:id="2"/>
      <w:r w:rsidRPr="00052F55">
        <w:rPr>
          <w:rFonts w:ascii="Times New Roman" w:eastAsia="Arial" w:hAnsi="Times New Roman" w:cs="Times New Roman"/>
          <w:sz w:val="20"/>
          <w:szCs w:val="20"/>
        </w:rPr>
        <w:t>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0478" w:rsidRPr="00052F55" w:rsidRDefault="0093190B" w:rsidP="00052F5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2.4.10</w:t>
      </w:r>
      <w:r w:rsidR="00AC663C" w:rsidRPr="00052F55">
        <w:rPr>
          <w:rFonts w:ascii="Times New Roman" w:eastAsia="Arial" w:hAnsi="Times New Roman" w:cs="Times New Roman"/>
          <w:sz w:val="20"/>
          <w:szCs w:val="20"/>
        </w:rPr>
        <w:t>. 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950478" w:rsidRPr="00052F55" w:rsidRDefault="00A24333" w:rsidP="00A24333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                      </w:t>
      </w:r>
      <w:r w:rsidR="008D4001"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>3</w:t>
      </w:r>
      <w:r w:rsidR="0093190B"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. Размер, сроки и порядок оплаты за присмотр и уход за Воспитанником </w:t>
      </w:r>
    </w:p>
    <w:p w:rsidR="0093190B" w:rsidRPr="00052F55" w:rsidRDefault="0093190B" w:rsidP="00F42BF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3.1.</w:t>
      </w:r>
      <w:r w:rsidR="000E6F3A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hAnsi="Times New Roman" w:cs="Times New Roman"/>
          <w:sz w:val="20"/>
          <w:szCs w:val="20"/>
        </w:rPr>
        <w:t xml:space="preserve">За присмотр и уход за Воспитанником в Дошкольном образовательном учреждении устанавливается плата, взимаемая с Заказчика (далее - родительская плата), в размере </w:t>
      </w:r>
      <w:r w:rsidR="00950478" w:rsidRPr="0027061E">
        <w:rPr>
          <w:rFonts w:ascii="Times New Roman" w:eastAsia="Arial" w:hAnsi="Times New Roman" w:cs="Times New Roman"/>
          <w:b/>
          <w:bCs/>
          <w:sz w:val="20"/>
          <w:szCs w:val="20"/>
        </w:rPr>
        <w:t>2</w:t>
      </w:r>
      <w:r w:rsidR="00071AF7">
        <w:rPr>
          <w:rFonts w:ascii="Times New Roman" w:eastAsia="Arial" w:hAnsi="Times New Roman" w:cs="Times New Roman"/>
          <w:b/>
          <w:bCs/>
          <w:sz w:val="20"/>
          <w:szCs w:val="20"/>
        </w:rPr>
        <w:t>600</w:t>
      </w:r>
      <w:r w:rsidR="00950478" w:rsidRPr="00052F55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="00950478" w:rsidRPr="0027061E">
        <w:rPr>
          <w:rFonts w:ascii="Times New Roman" w:eastAsia="Arial" w:hAnsi="Times New Roman" w:cs="Times New Roman"/>
          <w:b/>
          <w:bCs/>
          <w:sz w:val="20"/>
          <w:szCs w:val="20"/>
        </w:rPr>
        <w:t>д</w:t>
      </w:r>
      <w:r w:rsidRPr="0027061E">
        <w:rPr>
          <w:rFonts w:ascii="Times New Roman" w:eastAsia="Arial" w:hAnsi="Times New Roman" w:cs="Times New Roman"/>
          <w:b/>
          <w:bCs/>
          <w:sz w:val="20"/>
          <w:szCs w:val="20"/>
        </w:rPr>
        <w:t>ве т</w:t>
      </w:r>
      <w:r w:rsidR="00950478" w:rsidRPr="0027061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ысячи </w:t>
      </w:r>
      <w:r w:rsidR="00071AF7">
        <w:rPr>
          <w:rFonts w:ascii="Times New Roman" w:eastAsia="Arial" w:hAnsi="Times New Roman" w:cs="Times New Roman"/>
          <w:b/>
          <w:bCs/>
          <w:sz w:val="20"/>
          <w:szCs w:val="20"/>
        </w:rPr>
        <w:t>шестьсот</w:t>
      </w:r>
      <w:r w:rsidR="00950478" w:rsidRPr="00052F55">
        <w:rPr>
          <w:rFonts w:ascii="Times New Roman" w:eastAsia="Arial" w:hAnsi="Times New Roman" w:cs="Times New Roman"/>
          <w:sz w:val="20"/>
          <w:szCs w:val="20"/>
        </w:rPr>
        <w:t>) рублей в месяц.</w:t>
      </w:r>
    </w:p>
    <w:p w:rsidR="0093190B" w:rsidRPr="00052F55" w:rsidRDefault="0093190B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</w:t>
      </w:r>
      <w:r w:rsidR="00950478" w:rsidRPr="00052F55">
        <w:rPr>
          <w:rFonts w:ascii="Times New Roman" w:eastAsia="Arial" w:hAnsi="Times New Roman" w:cs="Times New Roman"/>
          <w:sz w:val="20"/>
          <w:szCs w:val="20"/>
        </w:rPr>
        <w:t>учреждения в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родительскую плату за присмотр и уход за Воспитанником.</w:t>
      </w:r>
    </w:p>
    <w:p w:rsidR="0093190B" w:rsidRPr="00052F55" w:rsidRDefault="0093190B" w:rsidP="00F42BF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3.2.</w:t>
      </w:r>
      <w:r w:rsidR="000E6F3A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>Начисление родительской платы производится в соответствии с календарным графиком работы Дошкольного образовательного учреждения с учетом перерасчета родительской платы за предыдущий месяц согласно табелю учета посещаемости детей.</w:t>
      </w:r>
    </w:p>
    <w:p w:rsidR="0093190B" w:rsidRPr="00052F55" w:rsidRDefault="0093190B" w:rsidP="000E6F3A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3.3.</w:t>
      </w:r>
      <w:r w:rsidR="000E6F3A" w:rsidRPr="00052F55">
        <w:rPr>
          <w:rFonts w:ascii="Times New Roman" w:eastAsia="Arial" w:hAnsi="Times New Roman" w:cs="Times New Roman"/>
          <w:sz w:val="20"/>
          <w:szCs w:val="20"/>
        </w:rPr>
        <w:t> 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Заказчик ежемесячно, в срок до </w:t>
      </w:r>
      <w:r w:rsidR="00996A3E">
        <w:rPr>
          <w:rFonts w:ascii="Times New Roman" w:eastAsia="Arial" w:hAnsi="Times New Roman" w:cs="Times New Roman"/>
          <w:sz w:val="20"/>
          <w:szCs w:val="20"/>
        </w:rPr>
        <w:t>15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числа каждого месяца за текущий месяц, своевременно вносит родительскую плату за присмотр и уход за Воспитанником, указанную в пункте 3.1. настоящего Договора, в сумме 2</w:t>
      </w:r>
      <w:r w:rsidR="00071AF7">
        <w:rPr>
          <w:rFonts w:ascii="Times New Roman" w:eastAsia="Arial" w:hAnsi="Times New Roman" w:cs="Times New Roman"/>
          <w:sz w:val="20"/>
          <w:szCs w:val="20"/>
        </w:rPr>
        <w:t>600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="00950478" w:rsidRPr="00052F55">
        <w:rPr>
          <w:rFonts w:ascii="Times New Roman" w:eastAsia="Arial" w:hAnsi="Times New Roman" w:cs="Times New Roman"/>
          <w:sz w:val="20"/>
          <w:szCs w:val="20"/>
        </w:rPr>
        <w:t>д</w:t>
      </w:r>
      <w:r w:rsidRPr="00052F55">
        <w:rPr>
          <w:rFonts w:ascii="Times New Roman" w:eastAsia="Arial" w:hAnsi="Times New Roman" w:cs="Times New Roman"/>
          <w:sz w:val="20"/>
          <w:szCs w:val="20"/>
        </w:rPr>
        <w:t>ве тысячи</w:t>
      </w:r>
      <w:r w:rsidR="00071AF7">
        <w:rPr>
          <w:rFonts w:ascii="Times New Roman" w:eastAsia="Arial" w:hAnsi="Times New Roman" w:cs="Times New Roman"/>
          <w:sz w:val="20"/>
          <w:szCs w:val="20"/>
        </w:rPr>
        <w:t>шестьсот</w:t>
      </w:r>
      <w:r w:rsidRPr="00052F55">
        <w:rPr>
          <w:rFonts w:ascii="Times New Roman" w:eastAsia="Arial" w:hAnsi="Times New Roman" w:cs="Times New Roman"/>
          <w:sz w:val="20"/>
          <w:szCs w:val="20"/>
        </w:rPr>
        <w:t xml:space="preserve">) рублей через учреждения и организации, осуществляющие прием платежей от населения. </w:t>
      </w:r>
    </w:p>
    <w:p w:rsidR="0093190B" w:rsidRPr="00052F55" w:rsidRDefault="0093190B" w:rsidP="00112CC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3.4. Перерасчет платы за присмотр и уход за детьми в случаях отсутствия ребенка в Дошкольном образовательном учреждении, производится по следующим причинам:</w:t>
      </w:r>
    </w:p>
    <w:p w:rsidR="0093190B" w:rsidRPr="00052F55" w:rsidRDefault="0093190B" w:rsidP="00112CC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болезнь ребенка (согласно представленной медицинской справке);</w:t>
      </w:r>
    </w:p>
    <w:p w:rsidR="0093190B" w:rsidRPr="00052F55" w:rsidRDefault="0093190B" w:rsidP="00112CC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санаторно-курортное лечение ребенка;</w:t>
      </w:r>
    </w:p>
    <w:p w:rsidR="0093190B" w:rsidRPr="00052F55" w:rsidRDefault="0093190B" w:rsidP="00112CC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карантин в Дошкольном образовательном учреждении;</w:t>
      </w:r>
    </w:p>
    <w:p w:rsidR="0093190B" w:rsidRPr="00052F55" w:rsidRDefault="0093190B" w:rsidP="00112CC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-отдых ребенка на период отпуска (ежегодного основного и дополнительного оплачиваемого отпуска, предусмотренного Трудовым кодексом РФ) родителей (законных представителей);</w:t>
      </w:r>
    </w:p>
    <w:p w:rsidR="0093190B" w:rsidRPr="00052F55" w:rsidRDefault="0093190B" w:rsidP="00112CC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обследование ребенка в лечебном учреждении (согласно медицинской справке);</w:t>
      </w:r>
    </w:p>
    <w:p w:rsidR="0093190B" w:rsidRPr="00052F55" w:rsidRDefault="0093190B" w:rsidP="00112CC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летний оздоровительный период сроком до 75 календарных дней;</w:t>
      </w:r>
    </w:p>
    <w:p w:rsidR="00950478" w:rsidRDefault="0093190B" w:rsidP="00052F5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-закрытие (приостановление функционирования) Дошкольного образовательного учреждения на аварийные и ремонтные работы.</w:t>
      </w:r>
    </w:p>
    <w:p w:rsidR="00A723D8" w:rsidRPr="00A723D8" w:rsidRDefault="00A723D8" w:rsidP="00A723D8">
      <w:pPr>
        <w:pStyle w:val="a9"/>
        <w:ind w:firstLine="709"/>
        <w:rPr>
          <w:rFonts w:ascii="Times New Roman" w:hAnsi="Times New Roman" w:cs="Times New Roman"/>
          <w:sz w:val="20"/>
          <w:szCs w:val="20"/>
        </w:rPr>
      </w:pPr>
      <w:r w:rsidRPr="00A723D8">
        <w:rPr>
          <w:rFonts w:ascii="Times New Roman" w:hAnsi="Times New Roman" w:cs="Times New Roman"/>
          <w:sz w:val="20"/>
          <w:szCs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23D8" w:rsidRPr="00A723D8" w:rsidRDefault="00A723D8" w:rsidP="00A723D8">
      <w:pPr>
        <w:pStyle w:val="a9"/>
        <w:ind w:firstLine="709"/>
        <w:rPr>
          <w:rFonts w:ascii="Times New Roman" w:hAnsi="Times New Roman" w:cs="Times New Roman"/>
          <w:sz w:val="20"/>
          <w:szCs w:val="20"/>
        </w:rPr>
      </w:pPr>
      <w:r w:rsidRPr="00A723D8">
        <w:rPr>
          <w:rFonts w:ascii="Times New Roman" w:hAnsi="Times New Roman" w:cs="Times New Roman"/>
          <w:sz w:val="20"/>
          <w:szCs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23D8" w:rsidRPr="00A723D8" w:rsidRDefault="00A723D8" w:rsidP="00A723D8">
      <w:pPr>
        <w:pStyle w:val="a9"/>
        <w:ind w:firstLine="709"/>
        <w:rPr>
          <w:rFonts w:ascii="Times New Roman" w:hAnsi="Times New Roman" w:cs="Times New Roman"/>
          <w:sz w:val="20"/>
          <w:szCs w:val="20"/>
        </w:rPr>
      </w:pPr>
      <w:r w:rsidRPr="00A723D8">
        <w:rPr>
          <w:rFonts w:ascii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3190B" w:rsidRPr="00052F55" w:rsidRDefault="00011DC8" w:rsidP="00A2433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3190B" w:rsidRPr="00052F55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93190B"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>Ответственность за неисполнение или ненадлежащее</w:t>
      </w:r>
    </w:p>
    <w:p w:rsidR="00950478" w:rsidRPr="00052F55" w:rsidRDefault="0093190B" w:rsidP="00A2433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>исполнение обязательств по договору, порядок разрешения споров</w:t>
      </w:r>
    </w:p>
    <w:p w:rsidR="00950478" w:rsidRPr="00052F55" w:rsidRDefault="00A723D8" w:rsidP="00052F5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4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:rsidR="00950478" w:rsidRPr="00052F55" w:rsidRDefault="00A24333" w:rsidP="00A243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</w:t>
      </w:r>
      <w:r w:rsidR="00011DC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3190B" w:rsidRPr="00052F55">
        <w:rPr>
          <w:rFonts w:ascii="Times New Roman" w:hAnsi="Times New Roman" w:cs="Times New Roman"/>
          <w:b/>
          <w:bCs/>
          <w:sz w:val="20"/>
          <w:szCs w:val="20"/>
        </w:rPr>
        <w:t xml:space="preserve">. Основания изменения и расторжения договора </w:t>
      </w:r>
    </w:p>
    <w:p w:rsidR="0093190B" w:rsidRPr="00052F55" w:rsidRDefault="00A723D8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5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93190B" w:rsidRPr="00052F55" w:rsidRDefault="00A723D8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5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3190B" w:rsidRPr="00052F55" w:rsidRDefault="00A723D8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5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3190B" w:rsidRPr="00052F55" w:rsidRDefault="00A723D8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5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.4.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93190B" w:rsidRPr="00052F55" w:rsidRDefault="0093190B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в связи с получением образования (завершением обучения);</w:t>
      </w:r>
    </w:p>
    <w:p w:rsidR="0093190B" w:rsidRPr="00052F55" w:rsidRDefault="0093190B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- досрочно по основаниям, указанным в пункте </w:t>
      </w:r>
      <w:r w:rsidR="005510AB">
        <w:rPr>
          <w:rFonts w:ascii="Times New Roman" w:eastAsia="Arial" w:hAnsi="Times New Roman" w:cs="Times New Roman"/>
          <w:sz w:val="20"/>
          <w:szCs w:val="20"/>
        </w:rPr>
        <w:t>6</w:t>
      </w:r>
      <w:r w:rsidRPr="00052F55">
        <w:rPr>
          <w:rFonts w:ascii="Times New Roman" w:eastAsia="Arial" w:hAnsi="Times New Roman" w:cs="Times New Roman"/>
          <w:sz w:val="20"/>
          <w:szCs w:val="20"/>
        </w:rPr>
        <w:t>.5 настоящего договора.</w:t>
      </w:r>
    </w:p>
    <w:p w:rsidR="0093190B" w:rsidRPr="00052F55" w:rsidRDefault="00A723D8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5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.5. Образовательные отношения могут быть прекращены досрочно в следующих случаях:</w:t>
      </w:r>
    </w:p>
    <w:p w:rsidR="0093190B" w:rsidRPr="00052F55" w:rsidRDefault="0093190B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 xml:space="preserve">-по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 </w:t>
      </w:r>
    </w:p>
    <w:p w:rsidR="0093190B" w:rsidRPr="00052F55" w:rsidRDefault="0093190B" w:rsidP="006A143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-по инициативе организации в случае установления нарушения порядка приёма в образовательную организацию, повлекшего незаконное зачисление обучающегося в образовательную организацию;</w:t>
      </w:r>
    </w:p>
    <w:p w:rsidR="00950478" w:rsidRPr="00052F55" w:rsidRDefault="0093190B" w:rsidP="00052F55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2F55">
        <w:rPr>
          <w:rFonts w:ascii="Times New Roman" w:eastAsia="Arial" w:hAnsi="Times New Roman" w:cs="Times New Roman"/>
          <w:sz w:val="20"/>
          <w:szCs w:val="20"/>
        </w:rPr>
        <w:t>- 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950478" w:rsidRPr="00052F55" w:rsidRDefault="00A24333" w:rsidP="00A243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                                              </w:t>
      </w:r>
      <w:r w:rsidR="00011DC8">
        <w:rPr>
          <w:rFonts w:ascii="Times New Roman" w:hAnsi="Times New Roman" w:cs="Times New Roman"/>
          <w:b/>
          <w:bCs/>
          <w:color w:val="26282F"/>
          <w:sz w:val="20"/>
          <w:szCs w:val="20"/>
        </w:rPr>
        <w:t>6</w:t>
      </w:r>
      <w:r w:rsidR="0093190B" w:rsidRPr="00052F55">
        <w:rPr>
          <w:rFonts w:ascii="Times New Roman" w:hAnsi="Times New Roman" w:cs="Times New Roman"/>
          <w:b/>
          <w:bCs/>
          <w:sz w:val="20"/>
          <w:szCs w:val="20"/>
        </w:rPr>
        <w:t xml:space="preserve">. Заключительные положения </w:t>
      </w:r>
    </w:p>
    <w:p w:rsidR="0093190B" w:rsidRPr="00052F55" w:rsidRDefault="00A723D8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6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8D4001" w:rsidRPr="00052F55">
        <w:rPr>
          <w:rFonts w:ascii="Times New Roman" w:eastAsia="Arial" w:hAnsi="Times New Roman" w:cs="Times New Roman"/>
          <w:sz w:val="20"/>
          <w:szCs w:val="20"/>
        </w:rPr>
        <w:t>«</w:t>
      </w:r>
      <w:r w:rsidR="00467B8E">
        <w:rPr>
          <w:rFonts w:ascii="Times New Roman" w:eastAsia="Arial" w:hAnsi="Times New Roman" w:cs="Times New Roman"/>
          <w:sz w:val="20"/>
          <w:szCs w:val="20"/>
        </w:rPr>
        <w:t>_</w:t>
      </w:r>
      <w:r w:rsidR="001F114B">
        <w:rPr>
          <w:rFonts w:ascii="Times New Roman" w:eastAsia="Arial" w:hAnsi="Times New Roman" w:cs="Times New Roman"/>
          <w:sz w:val="20"/>
          <w:szCs w:val="20"/>
        </w:rPr>
        <w:t>__</w:t>
      </w:r>
      <w:r w:rsidR="00950478" w:rsidRPr="00052F55">
        <w:rPr>
          <w:rFonts w:ascii="Times New Roman" w:eastAsia="Arial" w:hAnsi="Times New Roman" w:cs="Times New Roman"/>
          <w:sz w:val="20"/>
          <w:szCs w:val="20"/>
        </w:rPr>
        <w:t xml:space="preserve"> »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августа 20___</w:t>
      </w:r>
      <w:r w:rsidR="00467B8E">
        <w:rPr>
          <w:rFonts w:ascii="Times New Roman" w:eastAsia="Arial" w:hAnsi="Times New Roman" w:cs="Times New Roman"/>
          <w:sz w:val="20"/>
          <w:szCs w:val="20"/>
        </w:rPr>
        <w:t>__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г.</w:t>
      </w:r>
    </w:p>
    <w:p w:rsidR="0093190B" w:rsidRPr="00052F55" w:rsidRDefault="00A723D8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6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93190B" w:rsidRPr="00052F55" w:rsidRDefault="00A723D8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6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3190B" w:rsidRPr="00052F55" w:rsidRDefault="00A723D8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6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3190B" w:rsidRPr="00052F55" w:rsidRDefault="00A723D8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6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3190B" w:rsidRPr="00052F55" w:rsidRDefault="00A723D8" w:rsidP="0093190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6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23D8" w:rsidRPr="00A24333" w:rsidRDefault="00A723D8" w:rsidP="00A24333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6</w:t>
      </w:r>
      <w:r w:rsidR="0093190B" w:rsidRPr="00052F55">
        <w:rPr>
          <w:rFonts w:ascii="Times New Roman" w:eastAsia="Arial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3190B" w:rsidRPr="00052F55" w:rsidRDefault="00011DC8" w:rsidP="0093190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7</w:t>
      </w:r>
      <w:r w:rsidR="0093190B" w:rsidRPr="00052F55">
        <w:rPr>
          <w:rFonts w:ascii="Times New Roman" w:eastAsia="Arial" w:hAnsi="Times New Roman" w:cs="Times New Roman"/>
          <w:b/>
          <w:bCs/>
          <w:sz w:val="20"/>
          <w:szCs w:val="20"/>
        </w:rPr>
        <w:t>. Реквизиты и подписи сторон</w:t>
      </w: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/>
      </w:tblPr>
      <w:tblGrid>
        <w:gridCol w:w="4569"/>
        <w:gridCol w:w="4898"/>
      </w:tblGrid>
      <w:tr w:rsidR="0093190B" w:rsidRPr="00BE5A26" w:rsidTr="00052F55">
        <w:trPr>
          <w:trHeight w:val="4394"/>
        </w:trPr>
        <w:tc>
          <w:tcPr>
            <w:tcW w:w="4569" w:type="dxa"/>
            <w:shd w:val="clear" w:color="auto" w:fill="FFFFFF"/>
          </w:tcPr>
          <w:p w:rsidR="00972A27" w:rsidRPr="00EE0339" w:rsidRDefault="000E02DB" w:rsidP="00AD2F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972A27" w:rsidRPr="00EE0339" w:rsidRDefault="00972A27" w:rsidP="0097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</w:t>
            </w:r>
            <w:r w:rsidR="000E02DB" w:rsidRPr="00EE033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учреждениедетский сад</w:t>
            </w:r>
          </w:p>
          <w:p w:rsidR="00972A27" w:rsidRPr="00EE0339" w:rsidRDefault="00972A27" w:rsidP="0097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 xml:space="preserve"> №73 «Мишутка</w:t>
            </w:r>
            <w:r w:rsidR="000E02DB" w:rsidRPr="00EE0339">
              <w:rPr>
                <w:rFonts w:ascii="Times New Roman" w:hAnsi="Times New Roman" w:cs="Times New Roman"/>
                <w:sz w:val="20"/>
                <w:szCs w:val="20"/>
              </w:rPr>
              <w:t>» Старооскольского</w:t>
            </w:r>
          </w:p>
          <w:p w:rsidR="000E02DB" w:rsidRPr="00EE0339" w:rsidRDefault="000E02DB" w:rsidP="0097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  <w:p w:rsidR="000E02DB" w:rsidRPr="00EE0339" w:rsidRDefault="00972A27" w:rsidP="000E02DB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(МАДОУ ДС № 73 «Мишутка</w:t>
            </w:r>
            <w:r w:rsidR="000E02DB" w:rsidRPr="00EE0339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0E02DB" w:rsidRPr="00EE0339" w:rsidRDefault="000E02DB" w:rsidP="000E02DB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DB" w:rsidRPr="00EE0339" w:rsidRDefault="000E02DB" w:rsidP="000E02DB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DB" w:rsidRPr="00EE0339" w:rsidRDefault="00796789" w:rsidP="0079678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Адрес:309502</w:t>
            </w:r>
            <w:r w:rsidR="000E02DB" w:rsidRPr="00EE0339">
              <w:rPr>
                <w:rFonts w:ascii="Times New Roman" w:hAnsi="Times New Roman" w:cs="Times New Roman"/>
                <w:sz w:val="20"/>
                <w:szCs w:val="20"/>
              </w:rPr>
              <w:t>, Белгородская область,</w:t>
            </w:r>
          </w:p>
          <w:p w:rsidR="00796789" w:rsidRPr="00EE0339" w:rsidRDefault="000E02DB" w:rsidP="0079678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г. С</w:t>
            </w:r>
            <w:r w:rsidR="00796789" w:rsidRPr="00EE033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CF237E" w:rsidRPr="00EE0339">
              <w:rPr>
                <w:rFonts w:ascii="Times New Roman" w:hAnsi="Times New Roman" w:cs="Times New Roman"/>
                <w:sz w:val="20"/>
                <w:szCs w:val="20"/>
              </w:rPr>
              <w:t>рый Оскол, м-н Лесной</w:t>
            </w:r>
            <w:r w:rsidR="00796789" w:rsidRPr="00EE0339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CF237E" w:rsidRPr="00EE03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EE0339" w:rsidRPr="00EE0339" w:rsidRDefault="00EE0339" w:rsidP="00EE033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03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ИНН3128032971</w:t>
            </w:r>
          </w:p>
          <w:p w:rsidR="00EE0339" w:rsidRPr="00EE0339" w:rsidRDefault="00EE0339" w:rsidP="00EE033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03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КПП 312801001</w:t>
            </w:r>
          </w:p>
          <w:p w:rsidR="00EE0339" w:rsidRPr="00EE0339" w:rsidRDefault="00796789" w:rsidP="00796789">
            <w:pPr>
              <w:pStyle w:val="a4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Корр.счет</w:t>
            </w:r>
            <w:r w:rsidR="00EE0339" w:rsidRPr="00EE0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40102810745370000018</w:t>
            </w:r>
          </w:p>
          <w:p w:rsidR="00EE0339" w:rsidRPr="00EE0339" w:rsidRDefault="00796789" w:rsidP="00796789">
            <w:pPr>
              <w:pStyle w:val="a4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 xml:space="preserve">Номер казначейского счета </w:t>
            </w:r>
            <w:r w:rsidR="00EE0339" w:rsidRPr="00EE0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03234643147400002600</w:t>
            </w:r>
          </w:p>
          <w:p w:rsidR="000E02DB" w:rsidRPr="00EE0339" w:rsidRDefault="00796789" w:rsidP="0079678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EE0339" w:rsidRPr="00EE0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011403102</w:t>
            </w:r>
          </w:p>
          <w:p w:rsidR="003C5BDE" w:rsidRPr="00EE0339" w:rsidRDefault="00796789" w:rsidP="0079678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 xml:space="preserve">л/с </w:t>
            </w:r>
            <w:r w:rsidR="00EE0339" w:rsidRPr="00EE0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30266J01952</w:t>
            </w:r>
          </w:p>
          <w:p w:rsidR="000E02DB" w:rsidRPr="00EE0339" w:rsidRDefault="00CF237E" w:rsidP="0079678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Заведующий  МАДОУ ДС №73</w:t>
            </w:r>
          </w:p>
          <w:p w:rsidR="00CF237E" w:rsidRPr="00EE0339" w:rsidRDefault="00CF237E" w:rsidP="0079678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«Мишутка</w:t>
            </w:r>
            <w:r w:rsidR="000E02DB" w:rsidRPr="00EE03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E02DB" w:rsidRPr="00EE0339" w:rsidRDefault="000E02DB" w:rsidP="0079678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33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52F55" w:rsidRPr="00EE0339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r w:rsidR="00CF237E" w:rsidRPr="00EE0339">
              <w:rPr>
                <w:rFonts w:ascii="Times New Roman" w:hAnsi="Times New Roman" w:cs="Times New Roman"/>
                <w:sz w:val="20"/>
                <w:szCs w:val="20"/>
              </w:rPr>
              <w:t>Цейлер Е.А.</w:t>
            </w:r>
          </w:p>
          <w:p w:rsidR="00487739" w:rsidRPr="00EE0339" w:rsidRDefault="00487739" w:rsidP="0005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8" w:type="dxa"/>
            <w:shd w:val="clear" w:color="auto" w:fill="FFFFFF"/>
          </w:tcPr>
          <w:p w:rsidR="0093190B" w:rsidRPr="00BE5A26" w:rsidRDefault="0093190B" w:rsidP="002B04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Заказчик:_____________________________________________________________________________</w:t>
            </w:r>
            <w:r w:rsidR="00AD2F2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BE5A2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052F5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:rsidR="0093190B" w:rsidRPr="00BE5A26" w:rsidRDefault="0093190B" w:rsidP="002B04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Паспорт серии _____________________________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190B" w:rsidRPr="00BE5A26" w:rsidRDefault="0093190B" w:rsidP="002B04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выдан (дата) _______________________________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190B" w:rsidRPr="00BE5A26" w:rsidRDefault="0093190B" w:rsidP="002B04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Кемвыдан:________________________________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190B" w:rsidRPr="00BE5A26" w:rsidRDefault="0093190B" w:rsidP="002B04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__________________________________________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AD2F26" w:rsidRDefault="0093190B" w:rsidP="002B04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BE5A26">
              <w:rPr>
                <w:rFonts w:ascii="Times New Roman" w:eastAsia="Arial" w:hAnsi="Times New Roman" w:cs="Times New Roman"/>
                <w:sz w:val="20"/>
                <w:szCs w:val="20"/>
              </w:rPr>
              <w:t>__________________</w:t>
            </w:r>
            <w:r w:rsidR="001B5CFC" w:rsidRPr="00BE5A26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190B" w:rsidRPr="00BE5A26" w:rsidRDefault="00AD2F26" w:rsidP="002B04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B5CFC" w:rsidRPr="00BE5A2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52F5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3190B" w:rsidRPr="00BE5A2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Адрес регистрации</w:t>
            </w:r>
          </w:p>
          <w:p w:rsidR="0093190B" w:rsidRPr="00BE5A26" w:rsidRDefault="0093190B" w:rsidP="009E49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0B" w:rsidRPr="00BE5A26" w:rsidRDefault="0093190B" w:rsidP="009E49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елефона______________________</w:t>
            </w:r>
            <w:r w:rsidR="00AD2F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E5A2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3190B" w:rsidRPr="00BE5A26" w:rsidRDefault="0093190B" w:rsidP="001B5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5A2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Контактный телефон</w:t>
            </w:r>
          </w:p>
          <w:p w:rsidR="0093190B" w:rsidRDefault="0093190B" w:rsidP="009E49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6C" w:rsidRDefault="0035386C" w:rsidP="009E49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6C" w:rsidRDefault="0035386C" w:rsidP="003538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35386C" w:rsidRPr="00BE5A26" w:rsidRDefault="0035386C" w:rsidP="003538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E5A2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______________/___________________________/</w:t>
            </w:r>
          </w:p>
          <w:p w:rsidR="0093190B" w:rsidRPr="00052F55" w:rsidRDefault="0035386C" w:rsidP="00052F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5A2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 xml:space="preserve">              подпись                                        расшифровка подписи</w:t>
            </w:r>
          </w:p>
        </w:tc>
      </w:tr>
      <w:tr w:rsidR="00052F55" w:rsidRPr="00BE5A26" w:rsidTr="00052F55">
        <w:trPr>
          <w:trHeight w:val="230"/>
        </w:trPr>
        <w:tc>
          <w:tcPr>
            <w:tcW w:w="9467" w:type="dxa"/>
            <w:gridSpan w:val="2"/>
            <w:shd w:val="clear" w:color="auto" w:fill="FFFFFF"/>
          </w:tcPr>
          <w:p w:rsidR="00052F55" w:rsidRPr="00052F55" w:rsidRDefault="00052F55" w:rsidP="00052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52F55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>Отметка о получении 2-го экземпляра Заказчиком:</w:t>
            </w:r>
          </w:p>
          <w:p w:rsidR="00052F55" w:rsidRPr="00052F55" w:rsidRDefault="00052F55" w:rsidP="00052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>«____»_______________202</w:t>
            </w:r>
            <w:r w:rsidR="008A063E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>_</w:t>
            </w:r>
            <w:r w:rsidRPr="00052F55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 xml:space="preserve">  г.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>______________</w:t>
            </w:r>
            <w:r w:rsidRPr="00052F55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ar-SA"/>
              </w:rPr>
              <w:t>/___________________________/</w:t>
            </w:r>
          </w:p>
          <w:p w:rsidR="00052F55" w:rsidRPr="00052F55" w:rsidRDefault="00052F55" w:rsidP="00052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1"/>
                <w:sz w:val="16"/>
                <w:szCs w:val="20"/>
                <w:lang w:eastAsia="ar-SA"/>
              </w:rPr>
              <w:t xml:space="preserve">Дата                         </w:t>
            </w:r>
            <w:r w:rsidRPr="00BE5A2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>подпись                                        расшифровка подписи</w:t>
            </w:r>
          </w:p>
        </w:tc>
      </w:tr>
    </w:tbl>
    <w:p w:rsidR="00A24333" w:rsidRDefault="00A24333" w:rsidP="00052F55">
      <w:pPr>
        <w:rPr>
          <w:sz w:val="20"/>
          <w:szCs w:val="20"/>
        </w:rPr>
      </w:pPr>
    </w:p>
    <w:p w:rsidR="00A24333" w:rsidRDefault="00A24333" w:rsidP="00A24333">
      <w:pPr>
        <w:rPr>
          <w:sz w:val="20"/>
          <w:szCs w:val="20"/>
        </w:rPr>
      </w:pPr>
    </w:p>
    <w:p w:rsidR="0034265B" w:rsidRPr="00A24333" w:rsidRDefault="00A24333" w:rsidP="00A24333">
      <w:pPr>
        <w:tabs>
          <w:tab w:val="left" w:pos="38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4265B" w:rsidRPr="00A24333" w:rsidSect="00A24333">
      <w:footerReference w:type="default" r:id="rId11"/>
      <w:pgSz w:w="11906" w:h="16838"/>
      <w:pgMar w:top="426" w:right="850" w:bottom="28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CB" w:rsidRDefault="00187BCB" w:rsidP="0029065A">
      <w:pPr>
        <w:spacing w:after="0" w:line="240" w:lineRule="auto"/>
      </w:pPr>
      <w:r>
        <w:separator/>
      </w:r>
    </w:p>
  </w:endnote>
  <w:endnote w:type="continuationSeparator" w:id="1">
    <w:p w:rsidR="00187BCB" w:rsidRDefault="00187BCB" w:rsidP="0029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3834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2B0483" w:rsidRPr="002B0483" w:rsidRDefault="00E5014C">
        <w:pPr>
          <w:pStyle w:val="a7"/>
          <w:jc w:val="right"/>
          <w:rPr>
            <w:rFonts w:ascii="Times New Roman" w:hAnsi="Times New Roman" w:cs="Times New Roman"/>
            <w:sz w:val="18"/>
          </w:rPr>
        </w:pPr>
        <w:r w:rsidRPr="002B0483">
          <w:rPr>
            <w:rFonts w:ascii="Times New Roman" w:hAnsi="Times New Roman" w:cs="Times New Roman"/>
            <w:sz w:val="18"/>
          </w:rPr>
          <w:fldChar w:fldCharType="begin"/>
        </w:r>
        <w:r w:rsidR="002B0483" w:rsidRPr="002B0483">
          <w:rPr>
            <w:rFonts w:ascii="Times New Roman" w:hAnsi="Times New Roman" w:cs="Times New Roman"/>
            <w:sz w:val="18"/>
          </w:rPr>
          <w:instrText>PAGE   \* MERGEFORMAT</w:instrText>
        </w:r>
        <w:r w:rsidRPr="002B0483">
          <w:rPr>
            <w:rFonts w:ascii="Times New Roman" w:hAnsi="Times New Roman" w:cs="Times New Roman"/>
            <w:sz w:val="18"/>
          </w:rPr>
          <w:fldChar w:fldCharType="separate"/>
        </w:r>
        <w:r w:rsidR="001F114B">
          <w:rPr>
            <w:rFonts w:ascii="Times New Roman" w:hAnsi="Times New Roman" w:cs="Times New Roman"/>
            <w:noProof/>
            <w:sz w:val="18"/>
          </w:rPr>
          <w:t>4</w:t>
        </w:r>
        <w:r w:rsidRPr="002B0483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2B0483" w:rsidRDefault="002B04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CB" w:rsidRDefault="00187BCB" w:rsidP="0029065A">
      <w:pPr>
        <w:spacing w:after="0" w:line="240" w:lineRule="auto"/>
      </w:pPr>
      <w:r>
        <w:separator/>
      </w:r>
    </w:p>
  </w:footnote>
  <w:footnote w:type="continuationSeparator" w:id="1">
    <w:p w:rsidR="00187BCB" w:rsidRDefault="00187BCB" w:rsidP="0029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90B"/>
    <w:rsid w:val="00006905"/>
    <w:rsid w:val="00011DC8"/>
    <w:rsid w:val="000156D6"/>
    <w:rsid w:val="00052F55"/>
    <w:rsid w:val="000649E7"/>
    <w:rsid w:val="00071AF7"/>
    <w:rsid w:val="00084933"/>
    <w:rsid w:val="000A20B3"/>
    <w:rsid w:val="000E02DB"/>
    <w:rsid w:val="000E6F3A"/>
    <w:rsid w:val="001038EB"/>
    <w:rsid w:val="00112CC4"/>
    <w:rsid w:val="0011430E"/>
    <w:rsid w:val="00130EE3"/>
    <w:rsid w:val="00183A9A"/>
    <w:rsid w:val="00187BCB"/>
    <w:rsid w:val="001B5CFC"/>
    <w:rsid w:val="001F114B"/>
    <w:rsid w:val="00203337"/>
    <w:rsid w:val="00264DA2"/>
    <w:rsid w:val="0027061E"/>
    <w:rsid w:val="002768D4"/>
    <w:rsid w:val="0029065A"/>
    <w:rsid w:val="002B0483"/>
    <w:rsid w:val="002D0EA0"/>
    <w:rsid w:val="002D1CF5"/>
    <w:rsid w:val="002F0DD3"/>
    <w:rsid w:val="002F1193"/>
    <w:rsid w:val="0030267B"/>
    <w:rsid w:val="00317147"/>
    <w:rsid w:val="0031764E"/>
    <w:rsid w:val="0032737D"/>
    <w:rsid w:val="0034265B"/>
    <w:rsid w:val="00344172"/>
    <w:rsid w:val="0035386C"/>
    <w:rsid w:val="00367BDC"/>
    <w:rsid w:val="00386189"/>
    <w:rsid w:val="003A547A"/>
    <w:rsid w:val="003C5BDE"/>
    <w:rsid w:val="004039F5"/>
    <w:rsid w:val="00417E0A"/>
    <w:rsid w:val="00434194"/>
    <w:rsid w:val="00467B8E"/>
    <w:rsid w:val="004809FC"/>
    <w:rsid w:val="00487739"/>
    <w:rsid w:val="004944E6"/>
    <w:rsid w:val="004B2212"/>
    <w:rsid w:val="00507B1D"/>
    <w:rsid w:val="005510AB"/>
    <w:rsid w:val="00567D16"/>
    <w:rsid w:val="005B3496"/>
    <w:rsid w:val="005E28F9"/>
    <w:rsid w:val="005F47DC"/>
    <w:rsid w:val="0061617B"/>
    <w:rsid w:val="006366AD"/>
    <w:rsid w:val="006537D8"/>
    <w:rsid w:val="00654817"/>
    <w:rsid w:val="006A1437"/>
    <w:rsid w:val="006B7D41"/>
    <w:rsid w:val="006F359A"/>
    <w:rsid w:val="006F6CA9"/>
    <w:rsid w:val="00750A0B"/>
    <w:rsid w:val="00796789"/>
    <w:rsid w:val="007A4D32"/>
    <w:rsid w:val="0082269E"/>
    <w:rsid w:val="00830A26"/>
    <w:rsid w:val="00875D0A"/>
    <w:rsid w:val="008A063E"/>
    <w:rsid w:val="008A50B4"/>
    <w:rsid w:val="008D4001"/>
    <w:rsid w:val="009251B1"/>
    <w:rsid w:val="00931146"/>
    <w:rsid w:val="0093190B"/>
    <w:rsid w:val="0093415F"/>
    <w:rsid w:val="00947FC8"/>
    <w:rsid w:val="00950478"/>
    <w:rsid w:val="00970CE5"/>
    <w:rsid w:val="00972A27"/>
    <w:rsid w:val="00991D80"/>
    <w:rsid w:val="00996A3E"/>
    <w:rsid w:val="00997F6A"/>
    <w:rsid w:val="009A2630"/>
    <w:rsid w:val="009E53EF"/>
    <w:rsid w:val="00A24333"/>
    <w:rsid w:val="00A46370"/>
    <w:rsid w:val="00A66857"/>
    <w:rsid w:val="00A723D8"/>
    <w:rsid w:val="00A859A9"/>
    <w:rsid w:val="00AA34D3"/>
    <w:rsid w:val="00AC0DCE"/>
    <w:rsid w:val="00AC178D"/>
    <w:rsid w:val="00AC663C"/>
    <w:rsid w:val="00AD2F26"/>
    <w:rsid w:val="00B228DC"/>
    <w:rsid w:val="00B327A9"/>
    <w:rsid w:val="00B940BE"/>
    <w:rsid w:val="00BB2DA6"/>
    <w:rsid w:val="00BE5A26"/>
    <w:rsid w:val="00BF70AC"/>
    <w:rsid w:val="00C217D5"/>
    <w:rsid w:val="00C654E4"/>
    <w:rsid w:val="00C65A56"/>
    <w:rsid w:val="00C73F22"/>
    <w:rsid w:val="00C81346"/>
    <w:rsid w:val="00CB25C7"/>
    <w:rsid w:val="00CF237E"/>
    <w:rsid w:val="00D806AB"/>
    <w:rsid w:val="00D954E7"/>
    <w:rsid w:val="00DA159F"/>
    <w:rsid w:val="00E13FF4"/>
    <w:rsid w:val="00E5014C"/>
    <w:rsid w:val="00E65E86"/>
    <w:rsid w:val="00EA6F83"/>
    <w:rsid w:val="00EE0339"/>
    <w:rsid w:val="00F132C1"/>
    <w:rsid w:val="00F1491C"/>
    <w:rsid w:val="00F42474"/>
    <w:rsid w:val="00F42BF4"/>
    <w:rsid w:val="00F906E5"/>
    <w:rsid w:val="00FE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190B"/>
    <w:rPr>
      <w:color w:val="0000FF"/>
      <w:u w:val="single"/>
    </w:rPr>
  </w:style>
  <w:style w:type="paragraph" w:customStyle="1" w:styleId="a4">
    <w:name w:val="Содержимое таблицы"/>
    <w:basedOn w:val="a"/>
    <w:qFormat/>
    <w:rsid w:val="0093190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29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65A"/>
  </w:style>
  <w:style w:type="paragraph" w:styleId="a7">
    <w:name w:val="footer"/>
    <w:basedOn w:val="a"/>
    <w:link w:val="a8"/>
    <w:uiPriority w:val="99"/>
    <w:unhideWhenUsed/>
    <w:rsid w:val="0029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5A"/>
  </w:style>
  <w:style w:type="paragraph" w:customStyle="1" w:styleId="a9">
    <w:name w:val="Таблицы (моноширинный)"/>
    <w:basedOn w:val="a"/>
    <w:next w:val="a"/>
    <w:uiPriority w:val="99"/>
    <w:rsid w:val="00011DC8"/>
    <w:pPr>
      <w:widowControl w:val="0"/>
      <w:suppressAutoHyphens/>
      <w:spacing w:after="0" w:line="240" w:lineRule="auto"/>
      <w:jc w:val="both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aa">
    <w:name w:val="Гипертекстовая ссылка"/>
    <w:basedOn w:val="a0"/>
    <w:uiPriority w:val="99"/>
    <w:rsid w:val="00011DC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190B"/>
    <w:rPr>
      <w:color w:val="0000FF"/>
      <w:u w:val="single"/>
    </w:rPr>
  </w:style>
  <w:style w:type="paragraph" w:customStyle="1" w:styleId="a4">
    <w:name w:val="Содержимое таблицы"/>
    <w:basedOn w:val="a"/>
    <w:qFormat/>
    <w:rsid w:val="0093190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29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65A"/>
  </w:style>
  <w:style w:type="paragraph" w:styleId="a7">
    <w:name w:val="footer"/>
    <w:basedOn w:val="a"/>
    <w:link w:val="a8"/>
    <w:uiPriority w:val="99"/>
    <w:unhideWhenUsed/>
    <w:rsid w:val="0029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6722-447D-42B6-974B-3B4F1B73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Делопроизводитель</cp:lastModifiedBy>
  <cp:revision>23</cp:revision>
  <cp:lastPrinted>2024-07-25T09:40:00Z</cp:lastPrinted>
  <dcterms:created xsi:type="dcterms:W3CDTF">2022-10-21T07:21:00Z</dcterms:created>
  <dcterms:modified xsi:type="dcterms:W3CDTF">2024-07-25T09:53:00Z</dcterms:modified>
</cp:coreProperties>
</file>